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6D" w:rsidRPr="00193A61" w:rsidRDefault="0016216D" w:rsidP="0016216D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Centro educacional Isabel La Católica</w:t>
      </w:r>
    </w:p>
    <w:p w:rsidR="0016216D" w:rsidRPr="00193A61" w:rsidRDefault="0016216D" w:rsidP="0016216D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Departamento de Formación Instrumental</w:t>
      </w:r>
    </w:p>
    <w:p w:rsidR="0016216D" w:rsidRPr="00193A61" w:rsidRDefault="0016216D" w:rsidP="0016216D">
      <w:pPr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Profesor Rodrigo Paredes 2020</w:t>
      </w:r>
    </w:p>
    <w:p w:rsidR="00193A61" w:rsidRPr="00193A61" w:rsidRDefault="00193A61" w:rsidP="00193A61">
      <w:pPr>
        <w:tabs>
          <w:tab w:val="left" w:pos="2805"/>
        </w:tabs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lang w:val="es-MX"/>
        </w:rPr>
        <w:tab/>
      </w:r>
    </w:p>
    <w:p w:rsidR="00193A61" w:rsidRDefault="00D87054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  <w:r>
        <w:rPr>
          <w:rFonts w:ascii="Calibri" w:eastAsia="Calibri" w:hAnsi="Calibri" w:cs="Times New Roman"/>
          <w:b/>
          <w:sz w:val="36"/>
          <w:u w:val="single"/>
          <w:lang w:val="es-MX"/>
        </w:rPr>
        <w:t>ACTIVIDAD N°8</w:t>
      </w:r>
      <w:bookmarkStart w:id="0" w:name="_GoBack"/>
      <w:bookmarkEnd w:id="0"/>
    </w:p>
    <w:p w:rsidR="00193A61" w:rsidRDefault="00193A61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016D96" w:rsidRDefault="00C909A9" w:rsidP="00C909A9">
      <w:pPr>
        <w:pStyle w:val="Prrafodelista"/>
        <w:ind w:left="1068"/>
      </w:pPr>
      <w:r>
        <w:t xml:space="preserve">La actividad consiste en </w:t>
      </w:r>
      <w:r w:rsidR="00D87054">
        <w:t xml:space="preserve">confeccionar un </w:t>
      </w:r>
      <w:proofErr w:type="spellStart"/>
      <w:r w:rsidR="00D87054">
        <w:t>curriclum</w:t>
      </w:r>
      <w:proofErr w:type="spellEnd"/>
      <w:r w:rsidR="00D87054">
        <w:t xml:space="preserve"> vitae, que cumpla con las siguientes condiciones:</w:t>
      </w:r>
    </w:p>
    <w:p w:rsidR="00D87054" w:rsidRDefault="00D87054" w:rsidP="00C909A9">
      <w:pPr>
        <w:pStyle w:val="Prrafodelista"/>
        <w:ind w:left="1068"/>
      </w:pPr>
    </w:p>
    <w:p w:rsidR="00D87054" w:rsidRDefault="00D87054" w:rsidP="00D87054">
      <w:pPr>
        <w:pStyle w:val="Prrafodelista"/>
        <w:numPr>
          <w:ilvl w:val="0"/>
          <w:numId w:val="4"/>
        </w:numPr>
      </w:pPr>
      <w:r>
        <w:t>Utilizar letra tipo ARIAL de al menos dos tamaños distintos (12 o 10)</w:t>
      </w:r>
    </w:p>
    <w:p w:rsidR="00D87054" w:rsidRDefault="00D87054" w:rsidP="00D87054">
      <w:pPr>
        <w:pStyle w:val="Prrafodelista"/>
        <w:numPr>
          <w:ilvl w:val="0"/>
          <w:numId w:val="4"/>
        </w:numPr>
      </w:pPr>
      <w:r>
        <w:t>Utilizar subrayado</w:t>
      </w:r>
    </w:p>
    <w:p w:rsidR="00D87054" w:rsidRDefault="00D87054" w:rsidP="00D87054">
      <w:pPr>
        <w:pStyle w:val="Prrafodelista"/>
        <w:numPr>
          <w:ilvl w:val="0"/>
          <w:numId w:val="4"/>
        </w:numPr>
      </w:pPr>
      <w:r>
        <w:t>Utilizar letras mayúscula y minúscula</w:t>
      </w:r>
    </w:p>
    <w:p w:rsidR="00D87054" w:rsidRDefault="00D87054" w:rsidP="00D87054">
      <w:pPr>
        <w:pStyle w:val="Prrafodelista"/>
        <w:numPr>
          <w:ilvl w:val="0"/>
          <w:numId w:val="4"/>
        </w:numPr>
      </w:pPr>
      <w:r>
        <w:t>Utilizar guiones o viñetas</w:t>
      </w:r>
    </w:p>
    <w:p w:rsidR="00D87054" w:rsidRDefault="00D87054" w:rsidP="00D87054">
      <w:pPr>
        <w:pStyle w:val="Prrafodelista"/>
        <w:numPr>
          <w:ilvl w:val="0"/>
          <w:numId w:val="4"/>
        </w:numPr>
      </w:pPr>
      <w:r>
        <w:t>Utilizar Negrita</w:t>
      </w:r>
    </w:p>
    <w:sectPr w:rsidR="00D87054" w:rsidSect="00F80D80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0FF"/>
    <w:multiLevelType w:val="hybridMultilevel"/>
    <w:tmpl w:val="9A621A7E"/>
    <w:lvl w:ilvl="0" w:tplc="4CE6A2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16D22"/>
    <w:multiLevelType w:val="hybridMultilevel"/>
    <w:tmpl w:val="3FE002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70791"/>
    <w:multiLevelType w:val="hybridMultilevel"/>
    <w:tmpl w:val="D6CAB3CC"/>
    <w:lvl w:ilvl="0" w:tplc="BDCA60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3161669"/>
    <w:multiLevelType w:val="hybridMultilevel"/>
    <w:tmpl w:val="F27E7B9E"/>
    <w:lvl w:ilvl="0" w:tplc="8C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1"/>
    <w:rsid w:val="00016D96"/>
    <w:rsid w:val="0016216D"/>
    <w:rsid w:val="00193A61"/>
    <w:rsid w:val="00623840"/>
    <w:rsid w:val="009340B2"/>
    <w:rsid w:val="009F126A"/>
    <w:rsid w:val="00C909A9"/>
    <w:rsid w:val="00D87054"/>
    <w:rsid w:val="00DA0496"/>
    <w:rsid w:val="00DB5FAA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2020-09-23T17:53:00Z</dcterms:created>
  <dcterms:modified xsi:type="dcterms:W3CDTF">2020-09-23T17:53:00Z</dcterms:modified>
</cp:coreProperties>
</file>